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661E" w14:textId="47B83D59" w:rsidR="00345A1E" w:rsidRPr="00C92FAD" w:rsidRDefault="00345A1E" w:rsidP="00345A1E">
      <w:pPr>
        <w:pStyle w:val="Heading1"/>
      </w:pPr>
      <w:r w:rsidRPr="00345A1E">
        <w:t>20AD2201 - COMPUTER NETWORKS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345A1E" w14:paraId="3AEF9BB6" w14:textId="77777777" w:rsidTr="00BE2FE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596A56" w14:textId="77777777" w:rsidR="00345A1E" w:rsidRPr="00BE68A5" w:rsidRDefault="00345A1E" w:rsidP="00BE2FE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512C21" w14:textId="73B67FF2" w:rsidR="00345A1E" w:rsidRDefault="00345A1E" w:rsidP="00BE2FE5">
            <w:pPr>
              <w:pStyle w:val="Paragraph"/>
            </w:pPr>
            <w:r w:rsidRPr="00F95D84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169B05" w14:textId="77777777" w:rsidR="00345A1E" w:rsidRPr="003D172D" w:rsidRDefault="00345A1E" w:rsidP="00BE2FE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45EF06" w14:textId="77777777" w:rsidR="00345A1E" w:rsidRPr="0028330E" w:rsidRDefault="00345A1E" w:rsidP="00BE2FE5">
            <w:pPr>
              <w:pStyle w:val="Paragraph"/>
            </w:pPr>
            <w:r>
              <w:t>3</w:t>
            </w:r>
          </w:p>
        </w:tc>
      </w:tr>
      <w:tr w:rsidR="00345A1E" w14:paraId="5DDB0DC7" w14:textId="77777777" w:rsidTr="00BE2FE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35697D" w14:textId="77777777" w:rsidR="00345A1E" w:rsidRPr="00BE68A5" w:rsidRDefault="00345A1E" w:rsidP="00BE2FE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1CA81E" w14:textId="77777777" w:rsidR="00345A1E" w:rsidRDefault="00345A1E" w:rsidP="00BE2FE5">
            <w:pPr>
              <w:pStyle w:val="Paragraph"/>
            </w:pPr>
            <w:r w:rsidRPr="00F95D84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6A5A39" w14:textId="77777777" w:rsidR="00345A1E" w:rsidRPr="003D172D" w:rsidRDefault="00345A1E" w:rsidP="00BE2FE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13EF94" w14:textId="77777777" w:rsidR="00345A1E" w:rsidRPr="0028330E" w:rsidRDefault="00345A1E" w:rsidP="00BE2FE5">
            <w:pPr>
              <w:pStyle w:val="Paragraph"/>
            </w:pPr>
            <w:r>
              <w:t>3-0-0</w:t>
            </w:r>
          </w:p>
        </w:tc>
      </w:tr>
      <w:tr w:rsidR="00345A1E" w14:paraId="743AB1A4" w14:textId="77777777" w:rsidTr="00BE2FE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AC85CD" w14:textId="77777777" w:rsidR="00345A1E" w:rsidRPr="00BE68A5" w:rsidRDefault="00345A1E" w:rsidP="00BE2FE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95E2A2" w14:textId="77777777" w:rsidR="00345A1E" w:rsidRDefault="00345A1E" w:rsidP="00BE2FE5">
            <w:pPr>
              <w:pStyle w:val="Paragraph"/>
            </w:pPr>
            <w:r w:rsidRPr="00F95D84">
              <w:t>Knowledge in computer fundamentals and basic network essentials.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2466E6" w14:textId="77777777" w:rsidR="00345A1E" w:rsidRPr="003D172D" w:rsidRDefault="00345A1E" w:rsidP="00BE2FE5">
            <w:pPr>
              <w:pStyle w:val="ContentType"/>
              <w:jc w:val="right"/>
            </w:pPr>
            <w:r w:rsidRPr="003D172D">
              <w:t>Sessional Evaluation:</w:t>
            </w:r>
          </w:p>
          <w:p w14:paraId="2C8C5DBF" w14:textId="77777777" w:rsidR="00345A1E" w:rsidRPr="003D172D" w:rsidRDefault="00345A1E" w:rsidP="00BE2FE5">
            <w:pPr>
              <w:pStyle w:val="ContentType"/>
              <w:jc w:val="right"/>
            </w:pPr>
            <w:r w:rsidRPr="003D172D">
              <w:t>Univ. Exam Evaluation:</w:t>
            </w:r>
          </w:p>
          <w:p w14:paraId="1FF53A36" w14:textId="77777777" w:rsidR="00345A1E" w:rsidRPr="003D172D" w:rsidRDefault="00345A1E" w:rsidP="00BE2FE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C6EA95" w14:textId="77777777" w:rsidR="00345A1E" w:rsidRDefault="00345A1E" w:rsidP="00BE2FE5">
            <w:pPr>
              <w:pStyle w:val="Paragraph"/>
            </w:pPr>
            <w:r>
              <w:t>40</w:t>
            </w:r>
          </w:p>
          <w:p w14:paraId="73221C1C" w14:textId="77777777" w:rsidR="00345A1E" w:rsidRDefault="00345A1E" w:rsidP="00BE2FE5">
            <w:pPr>
              <w:pStyle w:val="Paragraph"/>
            </w:pPr>
            <w:r>
              <w:t>60</w:t>
            </w:r>
          </w:p>
          <w:p w14:paraId="7E9D5109" w14:textId="77777777" w:rsidR="00345A1E" w:rsidRPr="0028330E" w:rsidRDefault="00345A1E" w:rsidP="00BE2FE5">
            <w:pPr>
              <w:pStyle w:val="Paragraph"/>
            </w:pPr>
            <w:r>
              <w:t>100</w:t>
            </w:r>
          </w:p>
        </w:tc>
      </w:tr>
      <w:tr w:rsidR="00345A1E" w14:paraId="762E2965" w14:textId="77777777" w:rsidTr="00BE2FE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BDC5A9" w14:textId="77777777" w:rsidR="00345A1E" w:rsidRPr="00BE68A5" w:rsidRDefault="00345A1E" w:rsidP="00BE2FE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549938" w14:textId="77777777" w:rsidR="00345A1E" w:rsidRDefault="00345A1E" w:rsidP="00345A1E">
            <w:pPr>
              <w:pStyle w:val="Paragraph"/>
              <w:numPr>
                <w:ilvl w:val="0"/>
                <w:numId w:val="13"/>
              </w:numPr>
            </w:pPr>
            <w:r>
              <w:t>To equip the students with a general overview of the concepts of computer networks.</w:t>
            </w:r>
          </w:p>
          <w:p w14:paraId="2186D55C" w14:textId="77777777" w:rsidR="00345A1E" w:rsidRDefault="00345A1E" w:rsidP="00345A1E">
            <w:pPr>
              <w:pStyle w:val="Paragraph"/>
              <w:numPr>
                <w:ilvl w:val="0"/>
                <w:numId w:val="13"/>
              </w:numPr>
            </w:pPr>
            <w:r>
              <w:t>Familiarize the students with the standard networks layer models.</w:t>
            </w:r>
          </w:p>
          <w:p w14:paraId="4CB3DFFF" w14:textId="77777777" w:rsidR="00345A1E" w:rsidRDefault="00345A1E" w:rsidP="00345A1E">
            <w:pPr>
              <w:pStyle w:val="Paragraph"/>
              <w:numPr>
                <w:ilvl w:val="0"/>
                <w:numId w:val="13"/>
              </w:numPr>
            </w:pPr>
            <w:r>
              <w:t>To establish the communication and their applicability.</w:t>
            </w:r>
          </w:p>
          <w:p w14:paraId="2BA50E9B" w14:textId="77777777" w:rsidR="00345A1E" w:rsidRDefault="00345A1E" w:rsidP="00BE2FE5">
            <w:pPr>
              <w:pStyle w:val="Paragraph"/>
            </w:pPr>
          </w:p>
        </w:tc>
      </w:tr>
    </w:tbl>
    <w:p w14:paraId="63F706C5" w14:textId="77777777" w:rsidR="00345A1E" w:rsidRDefault="00345A1E" w:rsidP="00345A1E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DD29DC" w14:paraId="7AA7153D" w14:textId="77777777" w:rsidTr="00BE2FE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0CB136" w14:textId="77777777" w:rsidR="00DD29DC" w:rsidRPr="00D85B34" w:rsidRDefault="00DD29DC" w:rsidP="00BE2FE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F769EA" w14:textId="77777777" w:rsidR="00DD29DC" w:rsidRPr="0028330E" w:rsidRDefault="00DD29DC" w:rsidP="00BE2FE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DD29DC" w14:paraId="7384D413" w14:textId="77777777" w:rsidTr="00BE2FE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E6C030" w14:textId="77777777" w:rsidR="00DD29DC" w:rsidRPr="00D85B34" w:rsidRDefault="00DD29DC" w:rsidP="00BE2FE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67FB89" w14:textId="77777777" w:rsidR="00DD29DC" w:rsidRDefault="00DD29DC" w:rsidP="00BE2FE5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296140" w14:textId="77777777" w:rsidR="00DD29DC" w:rsidRPr="00885140" w:rsidRDefault="00DD29DC" w:rsidP="00BE2FE5">
            <w:pPr>
              <w:pStyle w:val="Paragraph"/>
            </w:pPr>
            <w:r>
              <w:t>Understand the basic concepts of computer networks.</w:t>
            </w:r>
          </w:p>
        </w:tc>
      </w:tr>
      <w:tr w:rsidR="00DD29DC" w14:paraId="56E2A272" w14:textId="77777777" w:rsidTr="00BE2FE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C8D875" w14:textId="77777777" w:rsidR="00DD29DC" w:rsidRPr="00D85B34" w:rsidRDefault="00DD29DC" w:rsidP="00BE2FE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24EE93" w14:textId="77777777" w:rsidR="00DD29DC" w:rsidRDefault="00DD29DC" w:rsidP="00BE2FE5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8E150B9" w14:textId="77777777" w:rsidR="00DD29DC" w:rsidRPr="00885140" w:rsidRDefault="00DD29DC" w:rsidP="00BE2FE5">
            <w:pPr>
              <w:pStyle w:val="Paragraph"/>
            </w:pPr>
            <w:r>
              <w:t>Acquire the knowledge about various types of application layer protocols.</w:t>
            </w:r>
          </w:p>
        </w:tc>
      </w:tr>
      <w:tr w:rsidR="00DD29DC" w14:paraId="116E848C" w14:textId="77777777" w:rsidTr="00BE2FE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7ED611" w14:textId="77777777" w:rsidR="00DD29DC" w:rsidRPr="00D85B34" w:rsidRDefault="00DD29DC" w:rsidP="00BE2FE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E71E2B" w14:textId="77777777" w:rsidR="00DD29DC" w:rsidRDefault="00DD29DC" w:rsidP="00BE2FE5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7D4936" w14:textId="77777777" w:rsidR="00DD29DC" w:rsidRPr="00885140" w:rsidRDefault="00DD29DC" w:rsidP="00BE2FE5">
            <w:pPr>
              <w:pStyle w:val="Paragraph"/>
            </w:pPr>
            <w:r>
              <w:t>Exposure on transport layer functions</w:t>
            </w:r>
            <w:r w:rsidRPr="008A2770">
              <w:t>.</w:t>
            </w:r>
          </w:p>
        </w:tc>
      </w:tr>
      <w:tr w:rsidR="00DD29DC" w14:paraId="2FB690CB" w14:textId="77777777" w:rsidTr="00BE2FE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DF9FF0" w14:textId="77777777" w:rsidR="00DD29DC" w:rsidRPr="00D85B34" w:rsidRDefault="00DD29DC" w:rsidP="00BE2FE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07930E" w14:textId="77777777" w:rsidR="00DD29DC" w:rsidRDefault="00DD29DC" w:rsidP="00BE2FE5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A143E5" w14:textId="77777777" w:rsidR="00DD29DC" w:rsidRPr="00885140" w:rsidRDefault="00DD29DC" w:rsidP="00BE2FE5">
            <w:pPr>
              <w:pStyle w:val="Paragraph"/>
            </w:pPr>
            <w:r w:rsidRPr="008A2770">
              <w:t>Learn the concept of IPv4 issues</w:t>
            </w:r>
            <w:r>
              <w:t xml:space="preserve"> and supporting mechanism.</w:t>
            </w:r>
          </w:p>
        </w:tc>
      </w:tr>
      <w:tr w:rsidR="00DD29DC" w14:paraId="216B6AEC" w14:textId="77777777" w:rsidTr="00BE2FE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DD851B" w14:textId="77777777" w:rsidR="00DD29DC" w:rsidRPr="00D85B34" w:rsidRDefault="00DD29DC" w:rsidP="00BE2FE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48099E" w14:textId="77777777" w:rsidR="00DD29DC" w:rsidRDefault="00DD29DC" w:rsidP="00BE2FE5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A5BDB3" w14:textId="77777777" w:rsidR="00DD29DC" w:rsidRPr="00885140" w:rsidRDefault="00DD29DC" w:rsidP="00BE2FE5">
            <w:pPr>
              <w:pStyle w:val="Paragraph"/>
            </w:pPr>
            <w:r>
              <w:t>Know about working principle of router and routing protocols.</w:t>
            </w:r>
          </w:p>
        </w:tc>
      </w:tr>
      <w:tr w:rsidR="00DD29DC" w14:paraId="59CE21A0" w14:textId="77777777" w:rsidTr="00BE2FE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F1B2FB" w14:textId="77777777" w:rsidR="00DD29DC" w:rsidRPr="00D85B34" w:rsidRDefault="00DD29DC" w:rsidP="00BE2FE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6C1974" w14:textId="77777777" w:rsidR="00DD29DC" w:rsidRDefault="00DD29DC" w:rsidP="00BE2FE5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1961EA" w14:textId="77777777" w:rsidR="00DD29DC" w:rsidRPr="00885140" w:rsidRDefault="00DD29DC" w:rsidP="00BE2FE5">
            <w:pPr>
              <w:pStyle w:val="Paragraph"/>
            </w:pPr>
            <w:r>
              <w:t>Understand</w:t>
            </w:r>
            <w:r w:rsidRPr="008A2770">
              <w:t xml:space="preserve"> the design issues, protocols</w:t>
            </w:r>
            <w:r>
              <w:t xml:space="preserve"> and their applicability in</w:t>
            </w:r>
            <w:r w:rsidRPr="008A2770">
              <w:t xml:space="preserve"> data link layer.</w:t>
            </w:r>
          </w:p>
        </w:tc>
      </w:tr>
      <w:tr w:rsidR="00DD29DC" w14:paraId="5939E3E2" w14:textId="77777777" w:rsidTr="00BE2FE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ECEC3D" w14:textId="77777777" w:rsidR="00DD29DC" w:rsidRPr="00D85B34" w:rsidRDefault="00DD29DC" w:rsidP="00BE2FE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2FB654" w14:textId="77777777" w:rsidR="00DD29DC" w:rsidRDefault="00DD29DC" w:rsidP="00BE2FE5">
            <w:pPr>
              <w:pStyle w:val="UNITs"/>
            </w:pPr>
            <w:r>
              <w:t>UNIT-I</w:t>
            </w:r>
          </w:p>
          <w:p w14:paraId="18728A03" w14:textId="77777777" w:rsidR="00DD29DC" w:rsidRDefault="00DD29DC" w:rsidP="00BE2FE5">
            <w:pPr>
              <w:pStyle w:val="Paragraph"/>
            </w:pPr>
            <w:r w:rsidRPr="008F44CD">
              <w:rPr>
                <w:b/>
                <w:bCs/>
              </w:rPr>
              <w:t xml:space="preserve">Computer networks and the Internet: </w:t>
            </w:r>
            <w:r>
              <w:t>What is the Internet, the Network edge, the Network core, delay, loss, and throughput in Packet-Switched Networks, Protocol Layers and their service models.</w:t>
            </w:r>
          </w:p>
          <w:p w14:paraId="7D25523A" w14:textId="77777777" w:rsidR="00DD29DC" w:rsidRDefault="00DD29DC" w:rsidP="00BE2FE5">
            <w:pPr>
              <w:pStyle w:val="Paragraph"/>
            </w:pPr>
          </w:p>
          <w:p w14:paraId="1BD083AB" w14:textId="77777777" w:rsidR="00DD29DC" w:rsidRDefault="00DD29DC" w:rsidP="00BE2FE5">
            <w:pPr>
              <w:pStyle w:val="UNITs"/>
            </w:pPr>
            <w:r>
              <w:t>UNIT-II</w:t>
            </w:r>
          </w:p>
          <w:p w14:paraId="2957EFB2" w14:textId="77777777" w:rsidR="00DD29DC" w:rsidRDefault="00DD29DC" w:rsidP="00BE2FE5">
            <w:pPr>
              <w:pStyle w:val="Paragraph"/>
            </w:pPr>
            <w:r w:rsidRPr="008F44CD">
              <w:rPr>
                <w:b/>
                <w:bCs/>
              </w:rPr>
              <w:t>Application Layer:</w:t>
            </w:r>
            <w:r>
              <w:t xml:space="preserve"> Principles of network applications, the Web and HTTP, Electronic mail in the Internet, DNS—the Internet’s directory service.</w:t>
            </w:r>
          </w:p>
          <w:p w14:paraId="2D933876" w14:textId="77777777" w:rsidR="00DD29DC" w:rsidRDefault="00DD29DC" w:rsidP="00BE2FE5">
            <w:pPr>
              <w:pStyle w:val="Paragraph"/>
            </w:pPr>
          </w:p>
          <w:p w14:paraId="03E9D492" w14:textId="77777777" w:rsidR="00DD29DC" w:rsidRDefault="00DD29DC" w:rsidP="00BE2FE5">
            <w:pPr>
              <w:pStyle w:val="UNITs"/>
            </w:pPr>
            <w:r>
              <w:t>UNIT-III</w:t>
            </w:r>
          </w:p>
          <w:p w14:paraId="3C8CA661" w14:textId="77777777" w:rsidR="00DD29DC" w:rsidRDefault="00DD29DC" w:rsidP="00BE2FE5">
            <w:pPr>
              <w:pStyle w:val="Paragraph"/>
            </w:pPr>
            <w:r w:rsidRPr="008F44CD">
              <w:rPr>
                <w:b/>
                <w:bCs/>
              </w:rPr>
              <w:t>Transport Layer:</w:t>
            </w:r>
            <w:r>
              <w:t xml:space="preserve"> Introduction and Transport-layer Services, Multiplexing and Demultiplexing, Principles of reliable data transfer, Connectionless Transport: UDP, Connection-oriented transport: TCP.</w:t>
            </w:r>
          </w:p>
          <w:p w14:paraId="7AD799B2" w14:textId="77777777" w:rsidR="00DD29DC" w:rsidRDefault="00DD29DC" w:rsidP="00BE2FE5">
            <w:pPr>
              <w:pStyle w:val="Paragraph"/>
            </w:pPr>
          </w:p>
          <w:p w14:paraId="3C30464A" w14:textId="77777777" w:rsidR="00DD29DC" w:rsidRDefault="00DD29DC" w:rsidP="00BE2FE5">
            <w:pPr>
              <w:pStyle w:val="UNITs"/>
            </w:pPr>
            <w:r>
              <w:t>UNIT-IV</w:t>
            </w:r>
          </w:p>
          <w:p w14:paraId="23054BD8" w14:textId="77777777" w:rsidR="00DD29DC" w:rsidRDefault="00DD29DC" w:rsidP="00BE2FE5">
            <w:pPr>
              <w:pStyle w:val="Paragraph"/>
            </w:pPr>
            <w:r w:rsidRPr="008F44CD">
              <w:rPr>
                <w:b/>
                <w:bCs/>
              </w:rPr>
              <w:t>Introduction to Network layer:</w:t>
            </w:r>
            <w:r>
              <w:t xml:space="preserve"> Forwarding and Routing, Network Service Models.</w:t>
            </w:r>
          </w:p>
          <w:p w14:paraId="1D3B5179" w14:textId="77777777" w:rsidR="00DD29DC" w:rsidRDefault="00DD29DC" w:rsidP="00BE2FE5">
            <w:pPr>
              <w:pStyle w:val="Paragraph"/>
            </w:pPr>
          </w:p>
          <w:p w14:paraId="07B144AF" w14:textId="77777777" w:rsidR="00DD29DC" w:rsidRDefault="00DD29DC" w:rsidP="00BE2FE5">
            <w:pPr>
              <w:pStyle w:val="Paragraph"/>
            </w:pPr>
            <w:r w:rsidRPr="008F44CD">
              <w:rPr>
                <w:b/>
                <w:bCs/>
              </w:rPr>
              <w:t>Virtual circuit and Datagram networks:</w:t>
            </w:r>
            <w:r>
              <w:t xml:space="preserve"> Virtual-Circuit Networks, Datagram        Networks, Origins of VC and Datagram Networks.</w:t>
            </w:r>
          </w:p>
          <w:p w14:paraId="36A4AA1E" w14:textId="77777777" w:rsidR="00DD29DC" w:rsidRDefault="00DD29DC" w:rsidP="00BE2FE5">
            <w:pPr>
              <w:pStyle w:val="Paragraph"/>
            </w:pPr>
          </w:p>
          <w:p w14:paraId="661F11BE" w14:textId="77777777" w:rsidR="00DD29DC" w:rsidRDefault="00DD29DC" w:rsidP="00BE2FE5">
            <w:pPr>
              <w:pStyle w:val="Paragraph"/>
            </w:pPr>
            <w:r w:rsidRPr="008F44CD">
              <w:rPr>
                <w:b/>
                <w:bCs/>
              </w:rPr>
              <w:t>The internet protocol:</w:t>
            </w:r>
            <w:r>
              <w:t xml:space="preserve"> Datagram Format, IPv4 Addressing, ICMP.</w:t>
            </w:r>
          </w:p>
          <w:p w14:paraId="50F8A5DA" w14:textId="5133524B" w:rsidR="00DD29DC" w:rsidRDefault="00DD29DC" w:rsidP="00BE2FE5">
            <w:pPr>
              <w:pStyle w:val="Paragraph"/>
            </w:pPr>
          </w:p>
          <w:p w14:paraId="38E8E91A" w14:textId="5A436CD3" w:rsidR="00DD29DC" w:rsidRDefault="00DD29DC" w:rsidP="00BE2FE5">
            <w:pPr>
              <w:pStyle w:val="Paragraph"/>
            </w:pPr>
          </w:p>
          <w:p w14:paraId="67B2C772" w14:textId="77777777" w:rsidR="00DD29DC" w:rsidRDefault="00DD29DC" w:rsidP="00BE2FE5">
            <w:pPr>
              <w:pStyle w:val="Paragraph"/>
            </w:pPr>
          </w:p>
          <w:p w14:paraId="6DFF7163" w14:textId="77777777" w:rsidR="00DD29DC" w:rsidRDefault="00DD29DC" w:rsidP="00BE2FE5">
            <w:pPr>
              <w:pStyle w:val="UNITs"/>
            </w:pPr>
            <w:r>
              <w:lastRenderedPageBreak/>
              <w:t>UNIT-V</w:t>
            </w:r>
          </w:p>
          <w:p w14:paraId="7BADD0F5" w14:textId="77777777" w:rsidR="00DD29DC" w:rsidRDefault="00DD29DC" w:rsidP="00BE2FE5">
            <w:pPr>
              <w:pStyle w:val="Paragraph"/>
            </w:pPr>
            <w:r w:rsidRPr="008F44CD">
              <w:rPr>
                <w:b/>
                <w:bCs/>
              </w:rPr>
              <w:t>What’s inside a router:</w:t>
            </w:r>
            <w:r>
              <w:t xml:space="preserve"> Input Processing, Switching, Output Processing, Where does queuing occur, the Routing Control Plane.</w:t>
            </w:r>
          </w:p>
          <w:p w14:paraId="563639B8" w14:textId="77777777" w:rsidR="00DD29DC" w:rsidRDefault="00DD29DC" w:rsidP="00BE2FE5">
            <w:pPr>
              <w:pStyle w:val="Paragraph"/>
            </w:pPr>
          </w:p>
          <w:p w14:paraId="79512547" w14:textId="77777777" w:rsidR="00DD29DC" w:rsidRDefault="00DD29DC" w:rsidP="00BE2FE5">
            <w:pPr>
              <w:pStyle w:val="Paragraph"/>
            </w:pPr>
            <w:r w:rsidRPr="008F44CD">
              <w:rPr>
                <w:b/>
                <w:bCs/>
              </w:rPr>
              <w:t>Routing algorithms:</w:t>
            </w:r>
            <w:r>
              <w:t xml:space="preserve"> The Link-State Routing Algorithm, the Distance-Vector Routing Algorithm, Hierarchical Routing.</w:t>
            </w:r>
          </w:p>
          <w:p w14:paraId="3910020A" w14:textId="77777777" w:rsidR="00DD29DC" w:rsidRDefault="00DD29DC" w:rsidP="00BE2FE5">
            <w:pPr>
              <w:pStyle w:val="Paragraph"/>
            </w:pPr>
          </w:p>
          <w:p w14:paraId="362B0D2E" w14:textId="77777777" w:rsidR="00DD29DC" w:rsidRDefault="00DD29DC" w:rsidP="00BE2FE5">
            <w:pPr>
              <w:pStyle w:val="Paragraph"/>
            </w:pPr>
            <w:r w:rsidRPr="008F44CD">
              <w:rPr>
                <w:b/>
                <w:bCs/>
              </w:rPr>
              <w:t>Routing in the internet:</w:t>
            </w:r>
            <w:r>
              <w:t xml:space="preserve"> RIP, OSPF, BGP.</w:t>
            </w:r>
          </w:p>
          <w:p w14:paraId="2CA5657E" w14:textId="77777777" w:rsidR="00DD29DC" w:rsidRDefault="00DD29DC" w:rsidP="00BE2FE5">
            <w:pPr>
              <w:pStyle w:val="Paragraph"/>
            </w:pPr>
          </w:p>
          <w:p w14:paraId="60336D0F" w14:textId="77777777" w:rsidR="00DD29DC" w:rsidRDefault="00DD29DC" w:rsidP="00BE2FE5">
            <w:pPr>
              <w:pStyle w:val="UNITs"/>
            </w:pPr>
            <w:r>
              <w:t>UNIT-VI</w:t>
            </w:r>
          </w:p>
          <w:p w14:paraId="2FEBD3EF" w14:textId="77777777" w:rsidR="00DD29DC" w:rsidRDefault="00DD29DC" w:rsidP="00BE2FE5">
            <w:pPr>
              <w:pStyle w:val="Paragraph"/>
            </w:pPr>
            <w:r w:rsidRPr="008F44CD">
              <w:rPr>
                <w:b/>
                <w:bCs/>
              </w:rPr>
              <w:t>The link layer:</w:t>
            </w:r>
            <w:r>
              <w:t xml:space="preserve"> Introduction to the Link Layer, Error-Detection and Correction Techniques, Multiple Access Links and Protocols, Switched Local Area Networks.</w:t>
            </w:r>
          </w:p>
          <w:p w14:paraId="052E387E" w14:textId="77777777" w:rsidR="00DD29DC" w:rsidRDefault="00DD29DC" w:rsidP="00BE2FE5">
            <w:pPr>
              <w:pStyle w:val="Paragraph"/>
            </w:pPr>
          </w:p>
        </w:tc>
      </w:tr>
      <w:tr w:rsidR="00DD29DC" w14:paraId="5FDAA495" w14:textId="77777777" w:rsidTr="00BE2FE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E83217" w14:textId="77777777" w:rsidR="00DD29DC" w:rsidRPr="00D85B34" w:rsidRDefault="00DD29DC" w:rsidP="00BE2FE5">
            <w:pPr>
              <w:pStyle w:val="ContentType"/>
            </w:pPr>
            <w:r w:rsidRPr="00D85B34">
              <w:lastRenderedPageBreak/>
              <w:t>Text Books &amp;</w:t>
            </w:r>
          </w:p>
          <w:p w14:paraId="12D65FCB" w14:textId="77777777" w:rsidR="00DD29DC" w:rsidRPr="00D85B34" w:rsidRDefault="00DD29DC" w:rsidP="00BE2FE5">
            <w:pPr>
              <w:pStyle w:val="ContentType"/>
            </w:pPr>
            <w:r w:rsidRPr="00D85B34">
              <w:t>References</w:t>
            </w:r>
          </w:p>
          <w:p w14:paraId="4525B481" w14:textId="77777777" w:rsidR="00DD29DC" w:rsidRPr="00D85B34" w:rsidRDefault="00DD29DC" w:rsidP="00BE2FE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8A96D3" w14:textId="77777777" w:rsidR="00DD29DC" w:rsidRDefault="00DD29DC" w:rsidP="00BE2FE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29C8EDF4" w14:textId="77777777" w:rsidR="00DD29DC" w:rsidRDefault="00DD29DC" w:rsidP="00001B5B">
            <w:pPr>
              <w:pStyle w:val="Paragraph"/>
              <w:numPr>
                <w:ilvl w:val="0"/>
                <w:numId w:val="70"/>
              </w:numPr>
            </w:pPr>
            <w:r w:rsidRPr="001C068D">
              <w:t>Computer Networking: A Top-Down Approach, James F. Kurose, K. W. Ross, 6th Edition, Pearson Education.</w:t>
            </w:r>
          </w:p>
          <w:p w14:paraId="1C5D6031" w14:textId="77777777" w:rsidR="00DD29DC" w:rsidRPr="001C068D" w:rsidRDefault="00DD29DC" w:rsidP="00BE2FE5">
            <w:pPr>
              <w:pStyle w:val="Paragraph"/>
            </w:pPr>
          </w:p>
          <w:p w14:paraId="453FF445" w14:textId="77777777" w:rsidR="00DD29DC" w:rsidRDefault="00DD29DC" w:rsidP="00BE2FE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18AC4F2" w14:textId="77777777" w:rsidR="00DD29DC" w:rsidRDefault="00DD29DC" w:rsidP="00001B5B">
            <w:pPr>
              <w:pStyle w:val="Paragraph"/>
              <w:numPr>
                <w:ilvl w:val="0"/>
                <w:numId w:val="71"/>
              </w:numPr>
            </w:pPr>
            <w:r>
              <w:t>Computer Networks - Andrew S Tanenbaum, 4th Edition, Pearson Education.</w:t>
            </w:r>
          </w:p>
          <w:p w14:paraId="03B25581" w14:textId="77777777" w:rsidR="00DD29DC" w:rsidRDefault="00DD29DC" w:rsidP="00001B5B">
            <w:pPr>
              <w:pStyle w:val="Paragraph"/>
              <w:numPr>
                <w:ilvl w:val="0"/>
                <w:numId w:val="71"/>
              </w:numPr>
            </w:pPr>
            <w:r>
              <w:t>Data Communications and Networking - Behrouz A. Forouzan, Fifth Edition.</w:t>
            </w:r>
          </w:p>
          <w:p w14:paraId="6B86E451" w14:textId="77777777" w:rsidR="00DD29DC" w:rsidRDefault="00DD29DC" w:rsidP="00001B5B">
            <w:pPr>
              <w:pStyle w:val="Paragraph"/>
              <w:numPr>
                <w:ilvl w:val="0"/>
                <w:numId w:val="71"/>
              </w:numPr>
            </w:pPr>
            <w:r>
              <w:t>An Engineering Approach to Computer Networks - S. Keshav, 2nd Edition, Pearson Education.</w:t>
            </w:r>
          </w:p>
          <w:p w14:paraId="30F1E8F2" w14:textId="77777777" w:rsidR="00DD29DC" w:rsidRDefault="00DD29DC" w:rsidP="00001B5B">
            <w:pPr>
              <w:pStyle w:val="Paragraph"/>
              <w:numPr>
                <w:ilvl w:val="0"/>
                <w:numId w:val="71"/>
              </w:numPr>
            </w:pPr>
            <w:r>
              <w:t>Computer Networks, L. L. Peterson and B. S. Davie, 4th edition, ELSEVIER.</w:t>
            </w:r>
          </w:p>
          <w:p w14:paraId="4B824695" w14:textId="77777777" w:rsidR="00DD29DC" w:rsidRPr="00761748" w:rsidRDefault="00DD29DC" w:rsidP="00BE2FE5">
            <w:pPr>
              <w:pStyle w:val="Paragraph"/>
            </w:pPr>
          </w:p>
        </w:tc>
      </w:tr>
      <w:tr w:rsidR="00DD29DC" w14:paraId="0BCF2B9B" w14:textId="77777777" w:rsidTr="00BE2FE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61E8DBE4" w14:textId="77777777" w:rsidR="00DD29DC" w:rsidRPr="00D85B34" w:rsidRDefault="00DD29DC" w:rsidP="00BE2FE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3D48AC05" w14:textId="77777777" w:rsidR="00DD29DC" w:rsidRPr="00981D4A" w:rsidRDefault="00EB58F7" w:rsidP="00DD29DC">
            <w:pPr>
              <w:pStyle w:val="Paragraph"/>
              <w:numPr>
                <w:ilvl w:val="0"/>
                <w:numId w:val="12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DD29DC" w:rsidRPr="00776937">
                <w:rPr>
                  <w:rStyle w:val="Hyperlink"/>
                </w:rPr>
                <w:t>https://nptel.ac.in/courses</w:t>
              </w:r>
            </w:hyperlink>
          </w:p>
          <w:p w14:paraId="27FC0EC4" w14:textId="77777777" w:rsidR="00DD29DC" w:rsidRDefault="00DD29DC" w:rsidP="00BE2FE5">
            <w:pPr>
              <w:pStyle w:val="Paragraph"/>
            </w:pPr>
          </w:p>
        </w:tc>
      </w:tr>
    </w:tbl>
    <w:p w14:paraId="3ACCB5DB" w14:textId="47BF84C0" w:rsidR="00832D9F" w:rsidRDefault="00832D9F"/>
    <w:sectPr w:rsidR="00832D9F" w:rsidSect="00193224">
      <w:headerReference w:type="even" r:id="rId9"/>
      <w:footerReference w:type="even" r:id="rId10"/>
      <w:footerReference w:type="default" r:id="rId11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1081" w14:textId="77777777" w:rsidR="001F5C4B" w:rsidRDefault="001F5C4B" w:rsidP="00BE68A5">
      <w:pPr>
        <w:spacing w:after="0" w:line="240" w:lineRule="auto"/>
      </w:pPr>
      <w:r>
        <w:separator/>
      </w:r>
    </w:p>
  </w:endnote>
  <w:endnote w:type="continuationSeparator" w:id="0">
    <w:p w14:paraId="4512EEC0" w14:textId="77777777" w:rsidR="001F5C4B" w:rsidRDefault="001F5C4B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EB58F7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2F6B" w14:textId="77777777" w:rsidR="001F5C4B" w:rsidRDefault="001F5C4B" w:rsidP="00BE68A5">
      <w:pPr>
        <w:spacing w:after="0" w:line="240" w:lineRule="auto"/>
      </w:pPr>
      <w:r>
        <w:separator/>
      </w:r>
    </w:p>
  </w:footnote>
  <w:footnote w:type="continuationSeparator" w:id="0">
    <w:p w14:paraId="7F8CD282" w14:textId="77777777" w:rsidR="001F5C4B" w:rsidRDefault="001F5C4B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EB58F7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223C0"/>
    <w:multiLevelType w:val="hybridMultilevel"/>
    <w:tmpl w:val="A4B2E5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165AE"/>
    <w:multiLevelType w:val="hybridMultilevel"/>
    <w:tmpl w:val="233860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EF7680"/>
    <w:multiLevelType w:val="hybridMultilevel"/>
    <w:tmpl w:val="AC1E9A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C90778"/>
    <w:multiLevelType w:val="hybridMultilevel"/>
    <w:tmpl w:val="8C02B1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142A3C"/>
    <w:multiLevelType w:val="hybridMultilevel"/>
    <w:tmpl w:val="E4AA14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D4B14"/>
    <w:multiLevelType w:val="hybridMultilevel"/>
    <w:tmpl w:val="F1CE1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42328"/>
    <w:multiLevelType w:val="hybridMultilevel"/>
    <w:tmpl w:val="B9B02E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34"/>
  </w:num>
  <w:num w:numId="4">
    <w:abstractNumId w:val="51"/>
  </w:num>
  <w:num w:numId="5">
    <w:abstractNumId w:val="63"/>
  </w:num>
  <w:num w:numId="6">
    <w:abstractNumId w:val="37"/>
  </w:num>
  <w:num w:numId="7">
    <w:abstractNumId w:val="36"/>
  </w:num>
  <w:num w:numId="8">
    <w:abstractNumId w:val="83"/>
  </w:num>
  <w:num w:numId="9">
    <w:abstractNumId w:val="10"/>
  </w:num>
  <w:num w:numId="10">
    <w:abstractNumId w:val="45"/>
  </w:num>
  <w:num w:numId="11">
    <w:abstractNumId w:val="12"/>
  </w:num>
  <w:num w:numId="12">
    <w:abstractNumId w:val="78"/>
  </w:num>
  <w:num w:numId="13">
    <w:abstractNumId w:val="67"/>
  </w:num>
  <w:num w:numId="14">
    <w:abstractNumId w:val="54"/>
  </w:num>
  <w:num w:numId="15">
    <w:abstractNumId w:val="77"/>
  </w:num>
  <w:num w:numId="16">
    <w:abstractNumId w:val="35"/>
  </w:num>
  <w:num w:numId="17">
    <w:abstractNumId w:val="70"/>
  </w:num>
  <w:num w:numId="18">
    <w:abstractNumId w:val="19"/>
  </w:num>
  <w:num w:numId="19">
    <w:abstractNumId w:val="4"/>
  </w:num>
  <w:num w:numId="20">
    <w:abstractNumId w:val="74"/>
  </w:num>
  <w:num w:numId="21">
    <w:abstractNumId w:val="39"/>
  </w:num>
  <w:num w:numId="22">
    <w:abstractNumId w:val="40"/>
  </w:num>
  <w:num w:numId="23">
    <w:abstractNumId w:val="9"/>
  </w:num>
  <w:num w:numId="24">
    <w:abstractNumId w:val="24"/>
  </w:num>
  <w:num w:numId="25">
    <w:abstractNumId w:val="59"/>
  </w:num>
  <w:num w:numId="26">
    <w:abstractNumId w:val="32"/>
  </w:num>
  <w:num w:numId="27">
    <w:abstractNumId w:val="1"/>
  </w:num>
  <w:num w:numId="28">
    <w:abstractNumId w:val="68"/>
  </w:num>
  <w:num w:numId="29">
    <w:abstractNumId w:val="29"/>
  </w:num>
  <w:num w:numId="30">
    <w:abstractNumId w:val="53"/>
  </w:num>
  <w:num w:numId="31">
    <w:abstractNumId w:val="26"/>
  </w:num>
  <w:num w:numId="32">
    <w:abstractNumId w:val="56"/>
  </w:num>
  <w:num w:numId="33">
    <w:abstractNumId w:val="27"/>
  </w:num>
  <w:num w:numId="34">
    <w:abstractNumId w:val="20"/>
  </w:num>
  <w:num w:numId="35">
    <w:abstractNumId w:val="23"/>
  </w:num>
  <w:num w:numId="36">
    <w:abstractNumId w:val="16"/>
  </w:num>
  <w:num w:numId="37">
    <w:abstractNumId w:val="5"/>
  </w:num>
  <w:num w:numId="38">
    <w:abstractNumId w:val="55"/>
  </w:num>
  <w:num w:numId="39">
    <w:abstractNumId w:val="28"/>
  </w:num>
  <w:num w:numId="40">
    <w:abstractNumId w:val="30"/>
  </w:num>
  <w:num w:numId="41">
    <w:abstractNumId w:val="72"/>
  </w:num>
  <w:num w:numId="42">
    <w:abstractNumId w:val="47"/>
  </w:num>
  <w:num w:numId="43">
    <w:abstractNumId w:val="61"/>
  </w:num>
  <w:num w:numId="44">
    <w:abstractNumId w:val="82"/>
  </w:num>
  <w:num w:numId="45">
    <w:abstractNumId w:val="42"/>
  </w:num>
  <w:num w:numId="46">
    <w:abstractNumId w:val="75"/>
  </w:num>
  <w:num w:numId="47">
    <w:abstractNumId w:val="14"/>
  </w:num>
  <w:num w:numId="48">
    <w:abstractNumId w:val="18"/>
  </w:num>
  <w:num w:numId="49">
    <w:abstractNumId w:val="6"/>
  </w:num>
  <w:num w:numId="50">
    <w:abstractNumId w:val="65"/>
  </w:num>
  <w:num w:numId="51">
    <w:abstractNumId w:val="49"/>
  </w:num>
  <w:num w:numId="52">
    <w:abstractNumId w:val="62"/>
  </w:num>
  <w:num w:numId="53">
    <w:abstractNumId w:val="44"/>
  </w:num>
  <w:num w:numId="54">
    <w:abstractNumId w:val="17"/>
  </w:num>
  <w:num w:numId="55">
    <w:abstractNumId w:val="38"/>
  </w:num>
  <w:num w:numId="56">
    <w:abstractNumId w:val="11"/>
  </w:num>
  <w:num w:numId="57">
    <w:abstractNumId w:val="46"/>
  </w:num>
  <w:num w:numId="58">
    <w:abstractNumId w:val="64"/>
  </w:num>
  <w:num w:numId="59">
    <w:abstractNumId w:val="71"/>
  </w:num>
  <w:num w:numId="60">
    <w:abstractNumId w:val="0"/>
  </w:num>
  <w:num w:numId="61">
    <w:abstractNumId w:val="58"/>
  </w:num>
  <w:num w:numId="62">
    <w:abstractNumId w:val="52"/>
  </w:num>
  <w:num w:numId="63">
    <w:abstractNumId w:val="3"/>
  </w:num>
  <w:num w:numId="64">
    <w:abstractNumId w:val="22"/>
  </w:num>
  <w:num w:numId="65">
    <w:abstractNumId w:val="79"/>
  </w:num>
  <w:num w:numId="66">
    <w:abstractNumId w:val="81"/>
  </w:num>
  <w:num w:numId="67">
    <w:abstractNumId w:val="57"/>
  </w:num>
  <w:num w:numId="68">
    <w:abstractNumId w:val="80"/>
  </w:num>
  <w:num w:numId="69">
    <w:abstractNumId w:val="73"/>
  </w:num>
  <w:num w:numId="70">
    <w:abstractNumId w:val="7"/>
  </w:num>
  <w:num w:numId="71">
    <w:abstractNumId w:val="48"/>
  </w:num>
  <w:num w:numId="72">
    <w:abstractNumId w:val="41"/>
  </w:num>
  <w:num w:numId="73">
    <w:abstractNumId w:val="76"/>
  </w:num>
  <w:num w:numId="74">
    <w:abstractNumId w:val="50"/>
  </w:num>
  <w:num w:numId="75">
    <w:abstractNumId w:val="60"/>
  </w:num>
  <w:num w:numId="76">
    <w:abstractNumId w:val="31"/>
  </w:num>
  <w:num w:numId="77">
    <w:abstractNumId w:val="15"/>
  </w:num>
  <w:num w:numId="78">
    <w:abstractNumId w:val="2"/>
  </w:num>
  <w:num w:numId="79">
    <w:abstractNumId w:val="25"/>
  </w:num>
  <w:num w:numId="80">
    <w:abstractNumId w:val="66"/>
  </w:num>
  <w:num w:numId="81">
    <w:abstractNumId w:val="13"/>
  </w:num>
  <w:num w:numId="82">
    <w:abstractNumId w:val="69"/>
  </w:num>
  <w:num w:numId="83">
    <w:abstractNumId w:val="33"/>
  </w:num>
  <w:num w:numId="84">
    <w:abstractNumId w:val="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01B5B"/>
    <w:rsid w:val="00013ABE"/>
    <w:rsid w:val="00013BEB"/>
    <w:rsid w:val="00021295"/>
    <w:rsid w:val="000221A2"/>
    <w:rsid w:val="00027C8A"/>
    <w:rsid w:val="00030F49"/>
    <w:rsid w:val="00053F4E"/>
    <w:rsid w:val="00054660"/>
    <w:rsid w:val="0006172C"/>
    <w:rsid w:val="00094D76"/>
    <w:rsid w:val="000A1D34"/>
    <w:rsid w:val="000B2C2B"/>
    <w:rsid w:val="000B7DDE"/>
    <w:rsid w:val="000C6670"/>
    <w:rsid w:val="000D4074"/>
    <w:rsid w:val="000E49C6"/>
    <w:rsid w:val="000E69FB"/>
    <w:rsid w:val="000E7168"/>
    <w:rsid w:val="000F09F7"/>
    <w:rsid w:val="00113E03"/>
    <w:rsid w:val="00124F02"/>
    <w:rsid w:val="00126892"/>
    <w:rsid w:val="00130BEC"/>
    <w:rsid w:val="001407CD"/>
    <w:rsid w:val="00146415"/>
    <w:rsid w:val="001520A9"/>
    <w:rsid w:val="00161B01"/>
    <w:rsid w:val="00184C31"/>
    <w:rsid w:val="0019108D"/>
    <w:rsid w:val="00193224"/>
    <w:rsid w:val="00194A94"/>
    <w:rsid w:val="00195C35"/>
    <w:rsid w:val="001B6713"/>
    <w:rsid w:val="001C068D"/>
    <w:rsid w:val="001C2641"/>
    <w:rsid w:val="001C4B94"/>
    <w:rsid w:val="001D57A2"/>
    <w:rsid w:val="001F157E"/>
    <w:rsid w:val="001F5C4B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B5B2C"/>
    <w:rsid w:val="002C0641"/>
    <w:rsid w:val="002C0B8E"/>
    <w:rsid w:val="002C369C"/>
    <w:rsid w:val="002E0810"/>
    <w:rsid w:val="002E2224"/>
    <w:rsid w:val="002F0CBD"/>
    <w:rsid w:val="002F2D61"/>
    <w:rsid w:val="002F7B41"/>
    <w:rsid w:val="002F7E91"/>
    <w:rsid w:val="003112B8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5A1E"/>
    <w:rsid w:val="003474CF"/>
    <w:rsid w:val="00360DF5"/>
    <w:rsid w:val="00365804"/>
    <w:rsid w:val="00366C89"/>
    <w:rsid w:val="003779EA"/>
    <w:rsid w:val="00382595"/>
    <w:rsid w:val="00383A73"/>
    <w:rsid w:val="0038403B"/>
    <w:rsid w:val="00386F89"/>
    <w:rsid w:val="003A0B1F"/>
    <w:rsid w:val="003C24A0"/>
    <w:rsid w:val="003C5C44"/>
    <w:rsid w:val="003D0DD8"/>
    <w:rsid w:val="003D172D"/>
    <w:rsid w:val="003D2547"/>
    <w:rsid w:val="003D60FE"/>
    <w:rsid w:val="003E3394"/>
    <w:rsid w:val="004238EB"/>
    <w:rsid w:val="00426FCE"/>
    <w:rsid w:val="004364DD"/>
    <w:rsid w:val="00446A4F"/>
    <w:rsid w:val="004753A9"/>
    <w:rsid w:val="0048183B"/>
    <w:rsid w:val="00482F51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16FC8"/>
    <w:rsid w:val="005273E5"/>
    <w:rsid w:val="00534808"/>
    <w:rsid w:val="005363E7"/>
    <w:rsid w:val="00540B7A"/>
    <w:rsid w:val="0054181D"/>
    <w:rsid w:val="00543BF1"/>
    <w:rsid w:val="005450B3"/>
    <w:rsid w:val="00556F50"/>
    <w:rsid w:val="00561B12"/>
    <w:rsid w:val="00587418"/>
    <w:rsid w:val="005932F4"/>
    <w:rsid w:val="005943AB"/>
    <w:rsid w:val="00595402"/>
    <w:rsid w:val="005A48A6"/>
    <w:rsid w:val="005B183E"/>
    <w:rsid w:val="005B3760"/>
    <w:rsid w:val="005B4F62"/>
    <w:rsid w:val="005C1646"/>
    <w:rsid w:val="005C4539"/>
    <w:rsid w:val="005C707B"/>
    <w:rsid w:val="005D4F95"/>
    <w:rsid w:val="005E0EC1"/>
    <w:rsid w:val="005E41BE"/>
    <w:rsid w:val="005E673D"/>
    <w:rsid w:val="005F10E5"/>
    <w:rsid w:val="005F3AFF"/>
    <w:rsid w:val="00607106"/>
    <w:rsid w:val="0061304D"/>
    <w:rsid w:val="006169B8"/>
    <w:rsid w:val="006205C9"/>
    <w:rsid w:val="0062523A"/>
    <w:rsid w:val="006278E3"/>
    <w:rsid w:val="00651E39"/>
    <w:rsid w:val="00660614"/>
    <w:rsid w:val="00665BC0"/>
    <w:rsid w:val="0067093D"/>
    <w:rsid w:val="00671407"/>
    <w:rsid w:val="006821D9"/>
    <w:rsid w:val="006927B4"/>
    <w:rsid w:val="00695C89"/>
    <w:rsid w:val="006A3F91"/>
    <w:rsid w:val="006A4970"/>
    <w:rsid w:val="006A6361"/>
    <w:rsid w:val="006B43A2"/>
    <w:rsid w:val="006D0526"/>
    <w:rsid w:val="006D45B7"/>
    <w:rsid w:val="006F5799"/>
    <w:rsid w:val="007032EB"/>
    <w:rsid w:val="0070728A"/>
    <w:rsid w:val="007110D5"/>
    <w:rsid w:val="0071207A"/>
    <w:rsid w:val="007140CC"/>
    <w:rsid w:val="00715B11"/>
    <w:rsid w:val="00733BEB"/>
    <w:rsid w:val="00733E1C"/>
    <w:rsid w:val="00734A6F"/>
    <w:rsid w:val="00740772"/>
    <w:rsid w:val="0074366F"/>
    <w:rsid w:val="007543D6"/>
    <w:rsid w:val="00761748"/>
    <w:rsid w:val="00771832"/>
    <w:rsid w:val="00772A56"/>
    <w:rsid w:val="00780184"/>
    <w:rsid w:val="007951B5"/>
    <w:rsid w:val="0079770E"/>
    <w:rsid w:val="007B06C3"/>
    <w:rsid w:val="007B1B27"/>
    <w:rsid w:val="007C5712"/>
    <w:rsid w:val="007D0BC4"/>
    <w:rsid w:val="007D33E1"/>
    <w:rsid w:val="007D5C55"/>
    <w:rsid w:val="007E0CC2"/>
    <w:rsid w:val="007E1E46"/>
    <w:rsid w:val="007E329A"/>
    <w:rsid w:val="007F25F9"/>
    <w:rsid w:val="007F34C6"/>
    <w:rsid w:val="007F573A"/>
    <w:rsid w:val="00805F06"/>
    <w:rsid w:val="00815889"/>
    <w:rsid w:val="00815B8A"/>
    <w:rsid w:val="00815DBC"/>
    <w:rsid w:val="00822DE5"/>
    <w:rsid w:val="00832D9F"/>
    <w:rsid w:val="00835314"/>
    <w:rsid w:val="00837CA2"/>
    <w:rsid w:val="00844727"/>
    <w:rsid w:val="00844F03"/>
    <w:rsid w:val="00845B6E"/>
    <w:rsid w:val="008567ED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79E4"/>
    <w:rsid w:val="00906EC4"/>
    <w:rsid w:val="00907C97"/>
    <w:rsid w:val="009136B5"/>
    <w:rsid w:val="009200C4"/>
    <w:rsid w:val="009201E2"/>
    <w:rsid w:val="00923650"/>
    <w:rsid w:val="00924CF1"/>
    <w:rsid w:val="00925411"/>
    <w:rsid w:val="00940A60"/>
    <w:rsid w:val="00943BE8"/>
    <w:rsid w:val="00944D90"/>
    <w:rsid w:val="00950968"/>
    <w:rsid w:val="00950B4F"/>
    <w:rsid w:val="00956FE2"/>
    <w:rsid w:val="009644C0"/>
    <w:rsid w:val="00964D28"/>
    <w:rsid w:val="009665A8"/>
    <w:rsid w:val="0096760F"/>
    <w:rsid w:val="00971B46"/>
    <w:rsid w:val="00977F13"/>
    <w:rsid w:val="009818C0"/>
    <w:rsid w:val="00981D4A"/>
    <w:rsid w:val="0098219E"/>
    <w:rsid w:val="009848F2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3FC7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B00A84"/>
    <w:rsid w:val="00B046FB"/>
    <w:rsid w:val="00B05B80"/>
    <w:rsid w:val="00B07A64"/>
    <w:rsid w:val="00B10F66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A68B4"/>
    <w:rsid w:val="00BA77E9"/>
    <w:rsid w:val="00BB1616"/>
    <w:rsid w:val="00BB748E"/>
    <w:rsid w:val="00BC21A5"/>
    <w:rsid w:val="00BE68A5"/>
    <w:rsid w:val="00BF6CFF"/>
    <w:rsid w:val="00BF7EC3"/>
    <w:rsid w:val="00C0184B"/>
    <w:rsid w:val="00C0454E"/>
    <w:rsid w:val="00C11332"/>
    <w:rsid w:val="00C12495"/>
    <w:rsid w:val="00C12CF6"/>
    <w:rsid w:val="00C21CE7"/>
    <w:rsid w:val="00C23315"/>
    <w:rsid w:val="00C30737"/>
    <w:rsid w:val="00C42CEB"/>
    <w:rsid w:val="00C5282D"/>
    <w:rsid w:val="00C5730B"/>
    <w:rsid w:val="00C57778"/>
    <w:rsid w:val="00C67ED1"/>
    <w:rsid w:val="00C84534"/>
    <w:rsid w:val="00C873CE"/>
    <w:rsid w:val="00C92FAD"/>
    <w:rsid w:val="00C94F2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E16"/>
    <w:rsid w:val="00D14DD6"/>
    <w:rsid w:val="00D25C14"/>
    <w:rsid w:val="00D333C8"/>
    <w:rsid w:val="00D33901"/>
    <w:rsid w:val="00D3395A"/>
    <w:rsid w:val="00D44355"/>
    <w:rsid w:val="00D5320F"/>
    <w:rsid w:val="00D54C89"/>
    <w:rsid w:val="00D56117"/>
    <w:rsid w:val="00D70AAE"/>
    <w:rsid w:val="00D80429"/>
    <w:rsid w:val="00D812BC"/>
    <w:rsid w:val="00D83D79"/>
    <w:rsid w:val="00D847AE"/>
    <w:rsid w:val="00D85B34"/>
    <w:rsid w:val="00D8718A"/>
    <w:rsid w:val="00D90AF5"/>
    <w:rsid w:val="00D93790"/>
    <w:rsid w:val="00DB0FD4"/>
    <w:rsid w:val="00DB55D4"/>
    <w:rsid w:val="00DD0CE3"/>
    <w:rsid w:val="00DD15AD"/>
    <w:rsid w:val="00DD258C"/>
    <w:rsid w:val="00DD29DC"/>
    <w:rsid w:val="00DD500B"/>
    <w:rsid w:val="00DD5074"/>
    <w:rsid w:val="00DE2A23"/>
    <w:rsid w:val="00DE4CE8"/>
    <w:rsid w:val="00DE550A"/>
    <w:rsid w:val="00DF4EF3"/>
    <w:rsid w:val="00DF6B28"/>
    <w:rsid w:val="00E04EAD"/>
    <w:rsid w:val="00E05BF5"/>
    <w:rsid w:val="00E06F57"/>
    <w:rsid w:val="00E13A0D"/>
    <w:rsid w:val="00E141D6"/>
    <w:rsid w:val="00E15656"/>
    <w:rsid w:val="00E37674"/>
    <w:rsid w:val="00E503F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B58F7"/>
    <w:rsid w:val="00EC45EB"/>
    <w:rsid w:val="00ED0F1D"/>
    <w:rsid w:val="00ED5627"/>
    <w:rsid w:val="00EE3B9A"/>
    <w:rsid w:val="00EE3BD1"/>
    <w:rsid w:val="00EE3CF4"/>
    <w:rsid w:val="00EE7F51"/>
    <w:rsid w:val="00EF4CA6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7303"/>
    <w:rsid w:val="00F81D61"/>
    <w:rsid w:val="00F94BBF"/>
    <w:rsid w:val="00FA64AB"/>
    <w:rsid w:val="00FB5CA6"/>
    <w:rsid w:val="00FC11A7"/>
    <w:rsid w:val="00FC1319"/>
    <w:rsid w:val="00FC3115"/>
    <w:rsid w:val="00FC7436"/>
    <w:rsid w:val="00FD2216"/>
    <w:rsid w:val="00FD2FD6"/>
    <w:rsid w:val="00FD794B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444</cp:revision>
  <dcterms:created xsi:type="dcterms:W3CDTF">2021-08-28T14:21:00Z</dcterms:created>
  <dcterms:modified xsi:type="dcterms:W3CDTF">2022-02-23T14:05:00Z</dcterms:modified>
</cp:coreProperties>
</file>